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5"/>
        <w:gridCol w:w="4330"/>
        <w:gridCol w:w="915"/>
        <w:gridCol w:w="4472"/>
      </w:tblGrid>
      <w:tr w:rsidR="00C61D6F" w:rsidRPr="00291F23" w:rsidTr="0057732C">
        <w:trPr>
          <w:trHeight w:val="42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8" w:space="0" w:color="EBECE5"/>
              <w:right w:val="nil"/>
            </w:tcBorders>
            <w:shd w:val="clear" w:color="000000" w:fill="FFFFFF"/>
            <w:vAlign w:val="center"/>
            <w:hideMark/>
          </w:tcPr>
          <w:p w:rsidR="00C61D6F" w:rsidRPr="00791A38" w:rsidRDefault="00C61D6F" w:rsidP="000B77E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</w:t>
            </w:r>
          </w:p>
        </w:tc>
      </w:tr>
      <w:tr w:rsidR="00C61D6F" w:rsidRPr="00291F23" w:rsidTr="00791A38">
        <w:trPr>
          <w:trHeight w:val="136"/>
        </w:trPr>
        <w:tc>
          <w:tcPr>
            <w:tcW w:w="10632" w:type="dxa"/>
            <w:gridSpan w:val="4"/>
            <w:tcBorders>
              <w:top w:val="single" w:sz="8" w:space="0" w:color="EBECE5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D6F" w:rsidRPr="00791A38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жилых</w:t>
            </w:r>
            <w:proofErr w:type="gramEnd"/>
            <w:r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домов, обслуживаемых ООО ЖКХ "Локомотив"</w:t>
            </w:r>
            <w:r w:rsidR="00C77992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r w:rsidR="00BB4EBE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</w:t>
            </w:r>
            <w:r w:rsidR="00CA3372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E507F6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A3372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F10946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507F6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10946"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  <w:p w:rsidR="00C61D6F" w:rsidRPr="00791A38" w:rsidRDefault="00C61D6F" w:rsidP="006F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791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непосредственной формой управления </w:t>
            </w:r>
          </w:p>
        </w:tc>
      </w:tr>
      <w:tr w:rsidR="00C61D6F" w:rsidRPr="00291F23" w:rsidTr="0057732C">
        <w:trPr>
          <w:trHeight w:val="6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791A38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 п/п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791A38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791A38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 п/п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791A38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</w:tr>
      <w:tr w:rsidR="00792913" w:rsidRPr="00291F23" w:rsidTr="00CA3372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Алексеева, 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Пролетарская, 94</w:t>
            </w:r>
          </w:p>
        </w:tc>
      </w:tr>
      <w:tr w:rsidR="00792913" w:rsidRPr="00291F23" w:rsidTr="00CA3372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Бульварная, 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Пролетарская, 96</w:t>
            </w:r>
          </w:p>
        </w:tc>
      </w:tr>
      <w:tr w:rsidR="00792913" w:rsidRPr="00291F23" w:rsidTr="00CA3372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Белинского,24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Пролетарская, 100</w:t>
            </w:r>
          </w:p>
        </w:tc>
      </w:tr>
      <w:tr w:rsidR="00792913" w:rsidRPr="00291F23" w:rsidTr="00CA3372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hAnsi="Times New Roman" w:cs="Times New Roman"/>
              </w:rPr>
              <w:t>ул. Василевского, 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Пролетарская, 102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Василевского, 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Пролетарская, 104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Гагарина д.2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Пролетарская, 106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Гагарина д.2 -а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Пролетарская, 108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Гагарина д.3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 д. 110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Железнодорожная, 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 д. 160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Железнодорожная, 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 д. 162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Крупской  д.</w:t>
            </w:r>
            <w:proofErr w:type="gramEnd"/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 д. 164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Крупской д.40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 д. 166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Крупской д.42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 д. 168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Пролетарская д. 240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 д.1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 д.3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 д.5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 д.7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 д.9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 д.11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21а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Свердлова д.</w:t>
            </w: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92913" w:rsidRPr="00291F23" w:rsidTr="0057732C">
        <w:trPr>
          <w:trHeight w:val="32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Мира, д.48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Свердлова д.17</w:t>
            </w:r>
          </w:p>
        </w:tc>
      </w:tr>
      <w:tr w:rsidR="00792913" w:rsidRPr="00291F23" w:rsidTr="0057732C">
        <w:trPr>
          <w:trHeight w:val="40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Лесная, д.2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д.19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Лесная, д.4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 д.21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Лесная, д.6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Свердлова, д.23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Лесная, д.8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Pr="00791A38"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Свердлова, д.51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Лесная, д.14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Славянская,1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Линейная д.4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Pr="00791A38">
              <w:t xml:space="preserve"> </w:t>
            </w: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 xml:space="preserve"> Славянская,5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Линейная д.14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Строителей,17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Линейная д.15-а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пер. Тимирязева, д. 27</w:t>
            </w:r>
          </w:p>
        </w:tc>
      </w:tr>
      <w:tr w:rsidR="00792913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Линейная д.21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913" w:rsidRPr="00791A38" w:rsidRDefault="00792913" w:rsidP="007929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пер. Тимирязева, д. 29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Маршака, 55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пер. Шмидта, д.15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Молодогвардейцев,3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Юбилейная д. 3а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Молодогвардейцев,5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Юбилейная д. 29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Молодогвардейцев,7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Юбилейная д. 31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Молодогвардейцев,9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t xml:space="preserve"> </w:t>
            </w: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Юбилейная д. 35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Молодогвардейцев,11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Строителей,3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Молодогвардейцев,11а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Лизы Чайкиной, 1и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Островского, 89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Строителей, 15б</w:t>
            </w: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1A38">
              <w:rPr>
                <w:rFonts w:ascii="Times New Roman" w:eastAsia="Times New Roman" w:hAnsi="Times New Roman" w:cs="Times New Roman"/>
                <w:lang w:eastAsia="ru-RU"/>
              </w:rPr>
              <w:t>ул. Пятилетки, 73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BB7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913">
              <w:rPr>
                <w:rFonts w:ascii="Times New Roman" w:eastAsia="Times New Roman" w:hAnsi="Times New Roman" w:cs="Times New Roman"/>
                <w:lang w:eastAsia="ru-RU"/>
              </w:rPr>
              <w:t>ул. Пятилетки, 75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4BB7" w:rsidRPr="00791A38" w:rsidRDefault="00804BB7" w:rsidP="00804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1D6F" w:rsidRPr="00D41191" w:rsidRDefault="00C61D6F" w:rsidP="00F109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домов находящихся под управлением УК ООО ЖКХ «Локомотив» </w:t>
      </w:r>
      <w:r w:rsidR="009901C1" w:rsidRPr="00D4119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B4EBE" w:rsidRPr="00D41191">
        <w:rPr>
          <w:rFonts w:ascii="Times New Roman" w:hAnsi="Times New Roman" w:cs="Times New Roman"/>
          <w:b/>
          <w:sz w:val="28"/>
          <w:szCs w:val="28"/>
        </w:rPr>
        <w:t>01.</w:t>
      </w:r>
      <w:r w:rsidR="00CA3372" w:rsidRPr="00D41191">
        <w:rPr>
          <w:rFonts w:ascii="Times New Roman" w:hAnsi="Times New Roman" w:cs="Times New Roman"/>
          <w:b/>
          <w:sz w:val="28"/>
          <w:szCs w:val="28"/>
        </w:rPr>
        <w:t>0</w:t>
      </w:r>
      <w:r w:rsidR="0000598E" w:rsidRPr="00D41191">
        <w:rPr>
          <w:rFonts w:ascii="Times New Roman" w:hAnsi="Times New Roman" w:cs="Times New Roman"/>
          <w:b/>
          <w:sz w:val="28"/>
          <w:szCs w:val="28"/>
        </w:rPr>
        <w:t>6</w:t>
      </w:r>
      <w:r w:rsidR="00CA3372" w:rsidRPr="00D41191">
        <w:rPr>
          <w:rFonts w:ascii="Times New Roman" w:hAnsi="Times New Roman" w:cs="Times New Roman"/>
          <w:b/>
          <w:sz w:val="28"/>
          <w:szCs w:val="28"/>
        </w:rPr>
        <w:t>.20</w:t>
      </w:r>
      <w:r w:rsidR="003C5B2F" w:rsidRPr="00D41191">
        <w:rPr>
          <w:rFonts w:ascii="Times New Roman" w:hAnsi="Times New Roman" w:cs="Times New Roman"/>
          <w:b/>
          <w:sz w:val="28"/>
          <w:szCs w:val="28"/>
        </w:rPr>
        <w:t>2</w:t>
      </w:r>
      <w:r w:rsidR="0000598E" w:rsidRPr="00D41191">
        <w:rPr>
          <w:rFonts w:ascii="Times New Roman" w:hAnsi="Times New Roman" w:cs="Times New Roman"/>
          <w:b/>
          <w:sz w:val="28"/>
          <w:szCs w:val="28"/>
        </w:rPr>
        <w:t>4</w:t>
      </w:r>
      <w:r w:rsidR="00CA3372" w:rsidRPr="00D41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BAD" w:rsidRPr="00D41191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Y="193"/>
        <w:tblOverlap w:val="never"/>
        <w:tblW w:w="8789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E759A7" w:rsidRPr="0000598E" w:rsidTr="00824524">
        <w:tc>
          <w:tcPr>
            <w:tcW w:w="2268" w:type="dxa"/>
          </w:tcPr>
          <w:p w:rsidR="00E759A7" w:rsidRPr="0000598E" w:rsidRDefault="00E759A7" w:rsidP="00F10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521" w:type="dxa"/>
          </w:tcPr>
          <w:p w:rsidR="00E759A7" w:rsidRPr="0000598E" w:rsidRDefault="00E759A7" w:rsidP="00F10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объекта </w:t>
            </w:r>
          </w:p>
        </w:tc>
      </w:tr>
      <w:tr w:rsidR="00CA3372" w:rsidRPr="0000598E" w:rsidTr="00824524">
        <w:tc>
          <w:tcPr>
            <w:tcW w:w="2268" w:type="dxa"/>
          </w:tcPr>
          <w:p w:rsidR="00CA3372" w:rsidRPr="0000598E" w:rsidRDefault="00CA3372" w:rsidP="00F10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521" w:type="dxa"/>
            <w:vAlign w:val="center"/>
          </w:tcPr>
          <w:p w:rsidR="00CA3372" w:rsidRPr="0000598E" w:rsidRDefault="00CA3372" w:rsidP="00F109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д.3</w:t>
            </w:r>
          </w:p>
        </w:tc>
      </w:tr>
      <w:tr w:rsidR="00CA3372" w:rsidRPr="0000598E" w:rsidTr="00824524">
        <w:tc>
          <w:tcPr>
            <w:tcW w:w="2268" w:type="dxa"/>
          </w:tcPr>
          <w:p w:rsidR="00CA3372" w:rsidRPr="0000598E" w:rsidRDefault="00CA3372" w:rsidP="00F10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521" w:type="dxa"/>
            <w:vAlign w:val="center"/>
          </w:tcPr>
          <w:p w:rsidR="00CA3372" w:rsidRPr="0000598E" w:rsidRDefault="00CA3372" w:rsidP="00F109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д.4</w:t>
            </w:r>
          </w:p>
        </w:tc>
      </w:tr>
      <w:tr w:rsidR="00CA3372" w:rsidRPr="0000598E" w:rsidTr="00824524">
        <w:tc>
          <w:tcPr>
            <w:tcW w:w="2268" w:type="dxa"/>
          </w:tcPr>
          <w:p w:rsidR="00CA3372" w:rsidRPr="0000598E" w:rsidRDefault="00CA3372" w:rsidP="00F10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521" w:type="dxa"/>
            <w:vAlign w:val="center"/>
          </w:tcPr>
          <w:p w:rsidR="00CA3372" w:rsidRPr="0000598E" w:rsidRDefault="00CA3372" w:rsidP="00F1094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д.52</w:t>
            </w:r>
          </w:p>
        </w:tc>
      </w:tr>
      <w:tr w:rsidR="00CA3372" w:rsidRPr="0000598E" w:rsidTr="00824524">
        <w:tc>
          <w:tcPr>
            <w:tcW w:w="2268" w:type="dxa"/>
          </w:tcPr>
          <w:p w:rsidR="00CA3372" w:rsidRPr="0000598E" w:rsidRDefault="00CA3372" w:rsidP="00F10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CA3372" w:rsidRPr="0000598E" w:rsidRDefault="00CA3372" w:rsidP="00F10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Деповская,2в</w:t>
            </w:r>
          </w:p>
        </w:tc>
      </w:tr>
      <w:tr w:rsidR="00CA3372" w:rsidRPr="0000598E" w:rsidTr="00824524">
        <w:tc>
          <w:tcPr>
            <w:tcW w:w="2268" w:type="dxa"/>
          </w:tcPr>
          <w:p w:rsidR="00CA3372" w:rsidRPr="0000598E" w:rsidRDefault="00CA3372" w:rsidP="00F109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CA3372" w:rsidRPr="0000598E" w:rsidRDefault="00CA3372" w:rsidP="00F1094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45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Ул. Лизы Чайкина, 1а/1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Ул. Лизы Чайкина, 1а/2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Ул. Лизы Чайкина, 1а/3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Ул. Лизы Чайкина, 1а/4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Ул. Лизы Чайкина, 1а/5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Ул. Лизы Чайкина, 1а/6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Ул. Лизы Чайкина, 1е</w:t>
            </w:r>
          </w:p>
        </w:tc>
      </w:tr>
      <w:tr w:rsidR="00742D01" w:rsidRPr="0000598E" w:rsidTr="00CA035F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 д. 15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 д. 17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 д. 16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D41191"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Линейная д.</w:t>
            </w: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Маршака, 37л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 д. 42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Октябрьская, 74а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2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4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6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8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10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25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31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33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35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35/1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37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45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6521" w:type="dxa"/>
            <w:vAlign w:val="center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49</w:t>
            </w:r>
          </w:p>
        </w:tc>
      </w:tr>
      <w:tr w:rsidR="00742D01" w:rsidRPr="0000598E" w:rsidTr="00555063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6521" w:type="dxa"/>
          </w:tcPr>
          <w:p w:rsidR="00742D01" w:rsidRPr="0000598E" w:rsidRDefault="00742D01" w:rsidP="00791A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д.7б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7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9</w:t>
            </w:r>
          </w:p>
        </w:tc>
      </w:tr>
      <w:tr w:rsidR="00742D01" w:rsidRPr="0000598E" w:rsidTr="00824524"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59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17</w:t>
            </w:r>
          </w:p>
        </w:tc>
      </w:tr>
      <w:tr w:rsidR="00742D01" w:rsidRPr="0000598E" w:rsidTr="00D7428C">
        <w:trPr>
          <w:trHeight w:val="275"/>
        </w:trPr>
        <w:tc>
          <w:tcPr>
            <w:tcW w:w="2268" w:type="dxa"/>
          </w:tcPr>
          <w:p w:rsidR="00742D01" w:rsidRPr="0000598E" w:rsidRDefault="00742D01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6521" w:type="dxa"/>
          </w:tcPr>
          <w:p w:rsidR="00742D01" w:rsidRPr="0000598E" w:rsidRDefault="00742D01" w:rsidP="0074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598E">
              <w:rPr>
                <w:rFonts w:ascii="Times New Roman" w:hAnsi="Times New Roman" w:cs="Times New Roman"/>
                <w:sz w:val="26"/>
                <w:szCs w:val="26"/>
              </w:rPr>
              <w:t>Пр-т Труда, 38</w:t>
            </w:r>
          </w:p>
        </w:tc>
      </w:tr>
      <w:tr w:rsidR="00804BB7" w:rsidRPr="0000598E" w:rsidTr="00D7428C">
        <w:trPr>
          <w:trHeight w:val="275"/>
        </w:trPr>
        <w:tc>
          <w:tcPr>
            <w:tcW w:w="2268" w:type="dxa"/>
          </w:tcPr>
          <w:p w:rsidR="00804BB7" w:rsidRDefault="00804BB7" w:rsidP="00742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6521" w:type="dxa"/>
          </w:tcPr>
          <w:p w:rsidR="00804BB7" w:rsidRPr="0000598E" w:rsidRDefault="00804BB7" w:rsidP="0074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Фурманова, д.1</w:t>
            </w:r>
            <w:bookmarkStart w:id="0" w:name="_GoBack"/>
            <w:bookmarkEnd w:id="0"/>
          </w:p>
        </w:tc>
      </w:tr>
    </w:tbl>
    <w:p w:rsidR="00C61D6F" w:rsidRPr="0000598E" w:rsidRDefault="00C61D6F" w:rsidP="00F10946">
      <w:pPr>
        <w:spacing w:line="240" w:lineRule="auto"/>
        <w:rPr>
          <w:rFonts w:ascii="Times New Roman" w:hAnsi="Times New Roman" w:cs="Times New Roman"/>
        </w:rPr>
      </w:pPr>
    </w:p>
    <w:p w:rsidR="00DB41DA" w:rsidRPr="0000598E" w:rsidRDefault="00DB41DA" w:rsidP="00F10946">
      <w:pPr>
        <w:spacing w:line="240" w:lineRule="auto"/>
        <w:rPr>
          <w:rFonts w:ascii="Times New Roman" w:hAnsi="Times New Roman" w:cs="Times New Roman"/>
        </w:rPr>
      </w:pPr>
    </w:p>
    <w:p w:rsidR="003C5B2F" w:rsidRPr="0000598E" w:rsidRDefault="003C5B2F">
      <w:pPr>
        <w:rPr>
          <w:rFonts w:ascii="Times New Roman" w:hAnsi="Times New Roman" w:cs="Times New Roman"/>
        </w:rPr>
      </w:pPr>
    </w:p>
    <w:p w:rsidR="003C5B2F" w:rsidRPr="0000598E" w:rsidRDefault="003C5B2F">
      <w:pPr>
        <w:rPr>
          <w:rFonts w:ascii="Times New Roman" w:hAnsi="Times New Roman" w:cs="Times New Roman"/>
        </w:rPr>
      </w:pPr>
    </w:p>
    <w:p w:rsidR="003C5B2F" w:rsidRPr="0000598E" w:rsidRDefault="003C5B2F" w:rsidP="003C5B2F">
      <w:pPr>
        <w:rPr>
          <w:rFonts w:ascii="Times New Roman" w:hAnsi="Times New Roman" w:cs="Times New Roman"/>
        </w:rPr>
      </w:pPr>
    </w:p>
    <w:p w:rsidR="003C5B2F" w:rsidRPr="0000598E" w:rsidRDefault="003C5B2F" w:rsidP="003C5B2F">
      <w:pPr>
        <w:rPr>
          <w:rFonts w:ascii="Times New Roman" w:hAnsi="Times New Roman" w:cs="Times New Roman"/>
        </w:rPr>
      </w:pPr>
    </w:p>
    <w:p w:rsidR="003C5B2F" w:rsidRPr="0000598E" w:rsidRDefault="003C5B2F" w:rsidP="003C5B2F">
      <w:pPr>
        <w:rPr>
          <w:rFonts w:ascii="Times New Roman" w:hAnsi="Times New Roman" w:cs="Times New Roman"/>
        </w:rPr>
      </w:pPr>
    </w:p>
    <w:p w:rsidR="003C5B2F" w:rsidRPr="0000598E" w:rsidRDefault="003C5B2F" w:rsidP="003C5B2F">
      <w:pPr>
        <w:rPr>
          <w:rFonts w:ascii="Times New Roman" w:hAnsi="Times New Roman" w:cs="Times New Roman"/>
        </w:rPr>
      </w:pPr>
    </w:p>
    <w:p w:rsidR="003C5B2F" w:rsidRPr="0000598E" w:rsidRDefault="003C5B2F" w:rsidP="003C5B2F">
      <w:pPr>
        <w:rPr>
          <w:rFonts w:ascii="Times New Roman" w:hAnsi="Times New Roman" w:cs="Times New Roman"/>
        </w:rPr>
      </w:pPr>
    </w:p>
    <w:p w:rsidR="003C5B2F" w:rsidRPr="0000598E" w:rsidRDefault="003C5B2F" w:rsidP="003C5B2F">
      <w:pPr>
        <w:rPr>
          <w:rFonts w:ascii="Times New Roman" w:hAnsi="Times New Roman" w:cs="Times New Roman"/>
        </w:rPr>
      </w:pPr>
    </w:p>
    <w:p w:rsidR="003C5B2F" w:rsidRPr="003C5B2F" w:rsidRDefault="003C5B2F" w:rsidP="003C5B2F"/>
    <w:sectPr w:rsidR="003C5B2F" w:rsidRPr="003C5B2F" w:rsidSect="004865A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47"/>
    <w:rsid w:val="0000598E"/>
    <w:rsid w:val="000B6FA2"/>
    <w:rsid w:val="001867E7"/>
    <w:rsid w:val="00190A7D"/>
    <w:rsid w:val="00260CB8"/>
    <w:rsid w:val="00275C50"/>
    <w:rsid w:val="0028116F"/>
    <w:rsid w:val="00291F23"/>
    <w:rsid w:val="00326BED"/>
    <w:rsid w:val="003964DF"/>
    <w:rsid w:val="003A3519"/>
    <w:rsid w:val="003C5B2F"/>
    <w:rsid w:val="004865A6"/>
    <w:rsid w:val="00553CE6"/>
    <w:rsid w:val="0057732C"/>
    <w:rsid w:val="005E22F5"/>
    <w:rsid w:val="0061182E"/>
    <w:rsid w:val="00624299"/>
    <w:rsid w:val="006E6AA0"/>
    <w:rsid w:val="006F4A71"/>
    <w:rsid w:val="00742D01"/>
    <w:rsid w:val="00791A38"/>
    <w:rsid w:val="00792913"/>
    <w:rsid w:val="007972E8"/>
    <w:rsid w:val="007C580C"/>
    <w:rsid w:val="007F178C"/>
    <w:rsid w:val="00804784"/>
    <w:rsid w:val="00804BB7"/>
    <w:rsid w:val="00824524"/>
    <w:rsid w:val="0084349A"/>
    <w:rsid w:val="008C142B"/>
    <w:rsid w:val="008C3836"/>
    <w:rsid w:val="00936547"/>
    <w:rsid w:val="00940224"/>
    <w:rsid w:val="00986586"/>
    <w:rsid w:val="009901C1"/>
    <w:rsid w:val="009C76F3"/>
    <w:rsid w:val="00A10722"/>
    <w:rsid w:val="00A709E3"/>
    <w:rsid w:val="00AA42AD"/>
    <w:rsid w:val="00AB3006"/>
    <w:rsid w:val="00AD3166"/>
    <w:rsid w:val="00AE7D76"/>
    <w:rsid w:val="00B223B2"/>
    <w:rsid w:val="00B61BAD"/>
    <w:rsid w:val="00BB4EBE"/>
    <w:rsid w:val="00C61D6F"/>
    <w:rsid w:val="00C77992"/>
    <w:rsid w:val="00C80157"/>
    <w:rsid w:val="00C818BF"/>
    <w:rsid w:val="00CA3372"/>
    <w:rsid w:val="00CB7290"/>
    <w:rsid w:val="00CF3C44"/>
    <w:rsid w:val="00D06281"/>
    <w:rsid w:val="00D236F3"/>
    <w:rsid w:val="00D41191"/>
    <w:rsid w:val="00D4155C"/>
    <w:rsid w:val="00D7428C"/>
    <w:rsid w:val="00D92F14"/>
    <w:rsid w:val="00DB41DA"/>
    <w:rsid w:val="00DC1304"/>
    <w:rsid w:val="00E507F6"/>
    <w:rsid w:val="00E759A7"/>
    <w:rsid w:val="00F00E0F"/>
    <w:rsid w:val="00F10946"/>
    <w:rsid w:val="00F74B3D"/>
    <w:rsid w:val="00FA15EC"/>
    <w:rsid w:val="00FA456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A38FD-E569-40F1-B7EA-95D2238B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CB704-448A-460E-80DF-F08736AF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Локомотив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</dc:creator>
  <cp:keywords/>
  <dc:description/>
  <cp:lastModifiedBy>user</cp:lastModifiedBy>
  <cp:revision>67</cp:revision>
  <cp:lastPrinted>2016-06-02T12:01:00Z</cp:lastPrinted>
  <dcterms:created xsi:type="dcterms:W3CDTF">2014-12-05T10:50:00Z</dcterms:created>
  <dcterms:modified xsi:type="dcterms:W3CDTF">2024-06-06T07:37:00Z</dcterms:modified>
</cp:coreProperties>
</file>